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bookmarkEnd w:id="3"/>
      <w:bookmarkEnd w:id="1"/>
      <w:r w:rsidR="00A16713">
        <w:rPr>
          <w:b/>
        </w:rPr>
        <w:t xml:space="preserve">asystenta osoby starszej i niepełnosprawnej </w:t>
      </w:r>
      <w:r w:rsidR="00A16713">
        <w:rPr>
          <w:b/>
          <w:color w:val="000000" w:themeColor="text1"/>
        </w:rPr>
        <w:t xml:space="preserve">dla dwóch </w:t>
      </w:r>
      <w:r w:rsidR="00A16713">
        <w:rPr>
          <w:rFonts w:eastAsiaTheme="minorHAnsi"/>
          <w:b/>
          <w:color w:val="000000" w:themeColor="text1"/>
          <w:lang w:eastAsia="en-US"/>
        </w:rPr>
        <w:t xml:space="preserve">uczestniczek </w:t>
      </w:r>
      <w:r w:rsidRPr="00135EEF">
        <w:rPr>
          <w:b/>
        </w:rPr>
        <w:t>projektu „Edukacja dorosłych na</w:t>
      </w:r>
      <w:r w:rsidR="00A16713">
        <w:rPr>
          <w:b/>
        </w:rPr>
        <w:t xml:space="preserve"> </w:t>
      </w:r>
      <w:r w:rsidRPr="00135EEF">
        <w:rPr>
          <w:b/>
        </w:rPr>
        <w:t>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7E2A40" w:rsidRDefault="007E2A40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16124B" w:rsidP="00DB2E15">
            <w:pPr>
              <w:jc w:val="center"/>
              <w:rPr>
                <w:b/>
              </w:rPr>
            </w:pPr>
            <w:r>
              <w:rPr>
                <w:b/>
              </w:rPr>
              <w:t>Kurs</w:t>
            </w:r>
            <w:r w:rsidR="00A16713">
              <w:rPr>
                <w:b/>
              </w:rPr>
              <w:t xml:space="preserve"> asystenta osoby starszej i niepełnosprawnej </w:t>
            </w:r>
            <w:r w:rsidR="00A16713">
              <w:rPr>
                <w:b/>
                <w:color w:val="000000" w:themeColor="text1"/>
              </w:rPr>
              <w:t xml:space="preserve">dla dwóch </w:t>
            </w:r>
            <w:r w:rsidR="00A16713">
              <w:rPr>
                <w:rFonts w:eastAsiaTheme="minorHAnsi"/>
                <w:b/>
                <w:color w:val="000000" w:themeColor="text1"/>
                <w:lang w:eastAsia="en-US"/>
              </w:rPr>
              <w:t xml:space="preserve">uczestniczek </w:t>
            </w:r>
            <w:r w:rsidR="00DB2E15">
              <w:rPr>
                <w:b/>
              </w:rPr>
              <w:t xml:space="preserve"> 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1 uczestni</w:t>
            </w:r>
            <w:r w:rsidR="005F3B0C">
              <w:rPr>
                <w:color w:val="000000" w:themeColor="text1"/>
              </w:rPr>
              <w:t>czki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981137" w:rsidRPr="00C90E30" w:rsidRDefault="00981137" w:rsidP="00F605AF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4" w:name="_Hlk521335268"/>
      <w:r w:rsidRPr="00C90E30">
        <w:rPr>
          <w:lang w:eastAsia="en-US"/>
        </w:rPr>
        <w:t xml:space="preserve">W cenie oferty zostały uwzględnione koszty </w:t>
      </w:r>
      <w:r w:rsidRPr="00C90E30">
        <w:rPr>
          <w:szCs w:val="20"/>
        </w:rPr>
        <w:t>materiałów dydaktycznych</w:t>
      </w:r>
      <w:r w:rsidR="00646E43" w:rsidRPr="00C90E30">
        <w:rPr>
          <w:szCs w:val="20"/>
        </w:rPr>
        <w:t xml:space="preserve"> i szkoleniowych</w:t>
      </w:r>
      <w:r w:rsidRPr="00C90E30">
        <w:rPr>
          <w:szCs w:val="20"/>
        </w:rPr>
        <w:t xml:space="preserve">, </w:t>
      </w:r>
      <w:bookmarkStart w:id="5" w:name="_Hlk530670760"/>
      <w:r w:rsidR="00646E43" w:rsidRPr="00C90E30">
        <w:rPr>
          <w:szCs w:val="20"/>
        </w:rPr>
        <w:br/>
      </w:r>
      <w:r w:rsidRPr="00C90E30">
        <w:rPr>
          <w:szCs w:val="20"/>
        </w:rPr>
        <w:t xml:space="preserve">w tym </w:t>
      </w:r>
      <w:r w:rsidR="00C90E30" w:rsidRPr="00C90E30">
        <w:rPr>
          <w:szCs w:val="20"/>
        </w:rPr>
        <w:t>odzieży roboczej</w:t>
      </w:r>
      <w:r w:rsidR="00A16713" w:rsidRPr="00C90E30">
        <w:rPr>
          <w:szCs w:val="20"/>
        </w:rPr>
        <w:t xml:space="preserve">  </w:t>
      </w:r>
      <w:r w:rsidR="00C90E30" w:rsidRPr="00C90E30">
        <w:t xml:space="preserve">uniform medyczny (tj. koszulka, spodnie), obuwie medyczne oraz rękawiczki jednorazowe (100 szt.) </w:t>
      </w:r>
      <w:r w:rsidRPr="00C90E30">
        <w:rPr>
          <w:szCs w:val="20"/>
        </w:rPr>
        <w:t xml:space="preserve">do realizacji </w:t>
      </w:r>
      <w:bookmarkEnd w:id="5"/>
      <w:r w:rsidR="00A16713" w:rsidRPr="00C90E30">
        <w:rPr>
          <w:szCs w:val="20"/>
        </w:rPr>
        <w:t>kursu</w:t>
      </w:r>
      <w:r w:rsidR="00F605AF" w:rsidRPr="00C90E30">
        <w:t>, skryptu lub CD, zeszytu co najmniej 60-kartkowego, długopisu</w:t>
      </w:r>
      <w:r w:rsidR="005814E3">
        <w:t xml:space="preserve">, </w:t>
      </w:r>
      <w:r w:rsidRPr="00C90E30">
        <w:rPr>
          <w:lang w:eastAsia="en-US"/>
        </w:rPr>
        <w:t>ubezpieczeni</w:t>
      </w:r>
      <w:r w:rsidR="005814E3">
        <w:rPr>
          <w:lang w:eastAsia="en-US"/>
        </w:rPr>
        <w:t>a</w:t>
      </w:r>
      <w:r w:rsidRPr="00C90E30">
        <w:rPr>
          <w:lang w:eastAsia="en-US"/>
        </w:rPr>
        <w:t xml:space="preserve"> uczestniczek</w:t>
      </w:r>
      <w:r w:rsidR="005814E3">
        <w:rPr>
          <w:lang w:eastAsia="en-US"/>
        </w:rPr>
        <w:t xml:space="preserve"> oraz badania dla celów sanitarno-epidemiologicznych.</w:t>
      </w:r>
      <w:bookmarkStart w:id="6" w:name="_GoBack"/>
      <w:bookmarkEnd w:id="6"/>
      <w:r w:rsidRPr="00C90E30">
        <w:rPr>
          <w:szCs w:val="20"/>
        </w:rPr>
        <w:t xml:space="preserve"> </w:t>
      </w:r>
    </w:p>
    <w:p w:rsidR="00981137" w:rsidRPr="00C90E30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C90E30">
        <w:rPr>
          <w:lang w:eastAsia="en-US"/>
        </w:rPr>
        <w:t>Zamówienie wykonam w terminie od dnia podpisania umowy do dnia 3</w:t>
      </w:r>
      <w:r w:rsidR="000C41D3" w:rsidRPr="00C90E30">
        <w:rPr>
          <w:lang w:eastAsia="en-US"/>
        </w:rPr>
        <w:t>1</w:t>
      </w:r>
      <w:r w:rsidRPr="00C90E30">
        <w:rPr>
          <w:lang w:eastAsia="en-US"/>
        </w:rPr>
        <w:t xml:space="preserve"> </w:t>
      </w:r>
      <w:r w:rsidR="00FF709B" w:rsidRPr="00C90E30">
        <w:rPr>
          <w:lang w:eastAsia="en-US"/>
        </w:rPr>
        <w:t>stycznia</w:t>
      </w:r>
      <w:r w:rsidR="00217917" w:rsidRPr="00C90E30">
        <w:rPr>
          <w:lang w:eastAsia="en-US"/>
        </w:rPr>
        <w:t xml:space="preserve"> </w:t>
      </w:r>
      <w:r w:rsidRPr="00C90E30">
        <w:rPr>
          <w:lang w:eastAsia="en-US"/>
        </w:rPr>
        <w:t>20</w:t>
      </w:r>
      <w:r w:rsidR="00FF709B" w:rsidRPr="00C90E30">
        <w:rPr>
          <w:lang w:eastAsia="en-US"/>
        </w:rPr>
        <w:t>20</w:t>
      </w:r>
      <w:r w:rsidRPr="00C90E30">
        <w:rPr>
          <w:lang w:eastAsia="en-US"/>
        </w:rPr>
        <w:t xml:space="preserve"> r.</w:t>
      </w:r>
    </w:p>
    <w:p w:rsidR="00603C11" w:rsidRPr="00C90E30" w:rsidRDefault="00603C11" w:rsidP="00603C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lastRenderedPageBreak/>
        <w:t xml:space="preserve">Posiadam/ nie posiadam* wpis usługi szkoleniowej do Bazy Usług Rozwojowych. </w:t>
      </w:r>
    </w:p>
    <w:p w:rsidR="008A05BE" w:rsidRPr="008A05BE" w:rsidRDefault="00C90E30" w:rsidP="008A05B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7" w:name="_Hlk20739616"/>
      <w:r w:rsidRPr="007247ED">
        <w:rPr>
          <w:color w:val="000000" w:themeColor="text1"/>
          <w:lang w:eastAsia="en-US"/>
        </w:rPr>
        <w:t xml:space="preserve">Na potwierdzenie posiadania </w:t>
      </w:r>
      <w:r w:rsidR="008A05BE">
        <w:rPr>
          <w:color w:val="000000" w:themeColor="text1"/>
          <w:lang w:eastAsia="en-US"/>
        </w:rPr>
        <w:t>wpisu usługi szkoleniowej do BUR</w:t>
      </w:r>
      <w:r w:rsidRPr="007247ED">
        <w:rPr>
          <w:color w:val="000000" w:themeColor="text1"/>
          <w:lang w:eastAsia="en-US"/>
        </w:rPr>
        <w:t xml:space="preserve"> do oferty dołączam/nie dołączam * </w:t>
      </w:r>
      <w:bookmarkEnd w:id="7"/>
      <w:r w:rsidR="008A05BE">
        <w:rPr>
          <w:color w:val="000000" w:themeColor="text1"/>
          <w:lang w:eastAsia="en-US"/>
        </w:rPr>
        <w:t xml:space="preserve">wpis. </w:t>
      </w:r>
    </w:p>
    <w:p w:rsidR="00C90E30" w:rsidRDefault="00C90E30" w:rsidP="008A05BE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 xml:space="preserve">*nieodpowiednie skreślić </w:t>
      </w:r>
    </w:p>
    <w:p w:rsidR="00C90E30" w:rsidRPr="00981137" w:rsidRDefault="00C90E30" w:rsidP="00C90E30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lang w:eastAsia="en-US"/>
        </w:rPr>
      </w:pP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bCs/>
        </w:rPr>
        <w:t xml:space="preserve">Do realizacji </w:t>
      </w:r>
      <w:r w:rsidR="004B271B">
        <w:rPr>
          <w:bCs/>
        </w:rPr>
        <w:t>kursu</w:t>
      </w:r>
      <w:r w:rsidRPr="00981137">
        <w:rPr>
          <w:bCs/>
        </w:rPr>
        <w:t xml:space="preserve"> wyznaczam następującą osobę posiadającą poniższe doświadczenie</w:t>
      </w:r>
      <w:r w:rsidR="004B271B">
        <w:rPr>
          <w:bCs/>
        </w:rPr>
        <w:br/>
      </w:r>
      <w:r w:rsidRPr="00981137">
        <w:rPr>
          <w:bCs/>
        </w:rPr>
        <w:t xml:space="preserve">zawodowe </w:t>
      </w:r>
      <w:bookmarkStart w:id="8" w:name="_Hlk531172034"/>
      <w:r w:rsidRPr="00981137">
        <w:rPr>
          <w:bCs/>
        </w:rPr>
        <w:t xml:space="preserve">w zakresie </w:t>
      </w:r>
      <w:r w:rsidR="008A05BE" w:rsidRPr="006B54CC">
        <w:rPr>
          <w:rFonts w:eastAsia="ArialMT"/>
          <w:color w:val="000000" w:themeColor="text1"/>
        </w:rPr>
        <w:t xml:space="preserve"> opie</w:t>
      </w:r>
      <w:r w:rsidR="008A05BE">
        <w:rPr>
          <w:rFonts w:eastAsia="ArialMT"/>
          <w:color w:val="000000" w:themeColor="text1"/>
        </w:rPr>
        <w:t>ki</w:t>
      </w:r>
      <w:r w:rsidR="008A05BE" w:rsidRPr="006B54CC">
        <w:rPr>
          <w:rFonts w:eastAsia="ArialMT"/>
          <w:color w:val="000000" w:themeColor="text1"/>
        </w:rPr>
        <w:t xml:space="preserve"> nad osobami starszymi  i niepełnosprawnymi lub starszymi lub niepełnosprawnymi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6140" w:type="dxa"/>
        <w:tblInd w:w="1303" w:type="dxa"/>
        <w:tblLook w:val="04A0" w:firstRow="1" w:lastRow="0" w:firstColumn="1" w:lastColumn="0" w:noHBand="0" w:noVBand="1"/>
      </w:tblPr>
      <w:tblGrid>
        <w:gridCol w:w="3119"/>
        <w:gridCol w:w="3021"/>
      </w:tblGrid>
      <w:tr w:rsidR="00646E43" w:rsidRPr="00981137" w:rsidTr="00646E43">
        <w:tc>
          <w:tcPr>
            <w:tcW w:w="3119" w:type="dxa"/>
          </w:tcPr>
          <w:bookmarkEnd w:id="8"/>
          <w:p w:rsidR="00646E43" w:rsidRPr="00981137" w:rsidRDefault="00C90E30" w:rsidP="00C90E3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Im</w:t>
            </w:r>
            <w:r w:rsidR="00646E43" w:rsidRPr="00981137">
              <w:rPr>
                <w:b/>
                <w:sz w:val="22"/>
                <w:szCs w:val="22"/>
                <w:lang w:eastAsia="en-US"/>
              </w:rPr>
              <w:t xml:space="preserve">ię i nazwisko osoby wyznaczonej do realizacji </w:t>
            </w:r>
            <w:r w:rsidR="00646E43">
              <w:rPr>
                <w:b/>
                <w:sz w:val="22"/>
                <w:szCs w:val="22"/>
                <w:lang w:eastAsia="en-US"/>
              </w:rPr>
              <w:t>kursu</w:t>
            </w:r>
          </w:p>
        </w:tc>
        <w:tc>
          <w:tcPr>
            <w:tcW w:w="3021" w:type="dxa"/>
          </w:tcPr>
          <w:p w:rsidR="00646E43" w:rsidRDefault="00C90E30" w:rsidP="00C90E30">
            <w:pPr>
              <w:widowControl w:val="0"/>
              <w:spacing w:after="120"/>
              <w:jc w:val="center"/>
              <w:rPr>
                <w:b/>
                <w:bCs/>
              </w:rPr>
            </w:pPr>
            <w:r w:rsidRPr="00C90E30">
              <w:rPr>
                <w:b/>
                <w:bCs/>
              </w:rPr>
              <w:t xml:space="preserve">Doświadczenie zawodowe </w:t>
            </w:r>
          </w:p>
          <w:p w:rsidR="008A05BE" w:rsidRPr="00981137" w:rsidRDefault="008A05BE" w:rsidP="00C90E30">
            <w:pPr>
              <w:widowControl w:val="0"/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(wpisać okres w latach)</w:t>
            </w:r>
          </w:p>
        </w:tc>
      </w:tr>
      <w:tr w:rsidR="00646E43" w:rsidRPr="00981137" w:rsidTr="00646E43">
        <w:tc>
          <w:tcPr>
            <w:tcW w:w="3119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021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bookmarkEnd w:id="4"/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DB2E15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247E27" w:rsidRPr="00247E2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</w:t>
      </w:r>
      <w:r w:rsidR="009F3C4F" w:rsidRPr="00181B24">
        <w:rPr>
          <w:color w:val="000000" w:themeColor="text1"/>
        </w:rPr>
        <w:t>i dostarczeniu pełnej dokumentacji kursu Zamawiającemu</w:t>
      </w:r>
      <w:r w:rsidR="00247E27">
        <w:rPr>
          <w:color w:val="000000" w:themeColor="text1"/>
        </w:rPr>
        <w:t xml:space="preserve">. </w:t>
      </w:r>
      <w:bookmarkStart w:id="9" w:name="_Hlk20835277"/>
      <w:r w:rsidR="00247E27" w:rsidRPr="00247E27">
        <w:rPr>
          <w:spacing w:val="-5"/>
          <w:w w:val="105"/>
        </w:rPr>
        <w:t>W przypadku złożenia ustrukturyzowanej faktury</w:t>
      </w:r>
      <w:r w:rsidR="004B271B">
        <w:rPr>
          <w:spacing w:val="-5"/>
          <w:w w:val="105"/>
        </w:rPr>
        <w:t xml:space="preserve"> </w:t>
      </w:r>
      <w:r w:rsidR="00247E27" w:rsidRPr="00247E27">
        <w:rPr>
          <w:spacing w:val="-5"/>
          <w:w w:val="105"/>
        </w:rPr>
        <w:t xml:space="preserve">poinformuję Zamawiającego w terminie 7 dni przed terminem złożenia takiej faktury; </w:t>
      </w:r>
    </w:p>
    <w:bookmarkEnd w:id="9"/>
    <w:p w:rsidR="003366D7" w:rsidRPr="003366D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247E27">
        <w:rPr>
          <w:szCs w:val="22"/>
          <w:lang w:eastAsia="en-US"/>
        </w:rPr>
        <w:t>nie orzeczono wobec mnie kary zakazu dostępu do środków, o których mowa w art. 5 ust. 3 pkt 1 ustawy z dnia 27 sierpnia 2009 r. o finansach publicznych (Dz. U. z 201</w:t>
      </w:r>
      <w:r w:rsidR="004A7FB1">
        <w:rPr>
          <w:szCs w:val="22"/>
          <w:lang w:eastAsia="en-US"/>
        </w:rPr>
        <w:t>9</w:t>
      </w:r>
      <w:r w:rsidRPr="00247E27">
        <w:rPr>
          <w:szCs w:val="22"/>
          <w:lang w:eastAsia="en-US"/>
        </w:rPr>
        <w:t xml:space="preserve"> r. p</w:t>
      </w:r>
      <w:r w:rsidR="004A7FB1">
        <w:rPr>
          <w:szCs w:val="22"/>
          <w:lang w:eastAsia="en-US"/>
        </w:rPr>
        <w:t>oz. 869</w:t>
      </w:r>
      <w:r w:rsidR="007E2A40" w:rsidRPr="00247E27">
        <w:rPr>
          <w:szCs w:val="22"/>
          <w:lang w:eastAsia="en-US"/>
        </w:rPr>
        <w:t xml:space="preserve">  z późn. zm.</w:t>
      </w:r>
      <w:r w:rsidRPr="00247E27">
        <w:rPr>
          <w:szCs w:val="22"/>
          <w:lang w:eastAsia="en-US"/>
        </w:rPr>
        <w:t>);</w:t>
      </w:r>
    </w:p>
    <w:p w:rsidR="003366D7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7E2A40" w:rsidRDefault="003366D7" w:rsidP="00981137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lastRenderedPageBreak/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B65979" w:rsidP="00B65979">
      <w:pPr>
        <w:rPr>
          <w:rFonts w:eastAsia="ArialMT"/>
          <w:sz w:val="18"/>
          <w:szCs w:val="12"/>
        </w:rPr>
      </w:pPr>
      <w:r w:rsidRPr="0098113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E4"/>
    <w:multiLevelType w:val="hybridMultilevel"/>
    <w:tmpl w:val="322E5B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536"/>
    <w:multiLevelType w:val="hybridMultilevel"/>
    <w:tmpl w:val="6E60CC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7" w15:restartNumberingAfterBreak="0">
    <w:nsid w:val="214D317E"/>
    <w:multiLevelType w:val="hybridMultilevel"/>
    <w:tmpl w:val="30881A9E"/>
    <w:lvl w:ilvl="0" w:tplc="75E89FC4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auto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C945704"/>
    <w:multiLevelType w:val="hybridMultilevel"/>
    <w:tmpl w:val="501C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12"/>
  </w:num>
  <w:num w:numId="7">
    <w:abstractNumId w:val="1"/>
  </w:num>
  <w:num w:numId="8">
    <w:abstractNumId w:val="5"/>
  </w:num>
  <w:num w:numId="9">
    <w:abstractNumId w:val="14"/>
  </w:num>
  <w:num w:numId="10">
    <w:abstractNumId w:val="8"/>
  </w:num>
  <w:num w:numId="11">
    <w:abstractNumId w:val="3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3268"/>
    <w:rsid w:val="000764A5"/>
    <w:rsid w:val="000A6DFF"/>
    <w:rsid w:val="000C41D3"/>
    <w:rsid w:val="0016124B"/>
    <w:rsid w:val="00163011"/>
    <w:rsid w:val="00181B24"/>
    <w:rsid w:val="00191F39"/>
    <w:rsid w:val="00195C5E"/>
    <w:rsid w:val="00214DD8"/>
    <w:rsid w:val="00217917"/>
    <w:rsid w:val="002379F5"/>
    <w:rsid w:val="00243205"/>
    <w:rsid w:val="00247E27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5D45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4A7FB1"/>
    <w:rsid w:val="004B271B"/>
    <w:rsid w:val="005814E3"/>
    <w:rsid w:val="005B2F2C"/>
    <w:rsid w:val="005D4B23"/>
    <w:rsid w:val="005E6239"/>
    <w:rsid w:val="005F3B0C"/>
    <w:rsid w:val="00603C11"/>
    <w:rsid w:val="00630F3B"/>
    <w:rsid w:val="00646E43"/>
    <w:rsid w:val="006619BA"/>
    <w:rsid w:val="00677F88"/>
    <w:rsid w:val="00690C02"/>
    <w:rsid w:val="006A4CC4"/>
    <w:rsid w:val="006C7D29"/>
    <w:rsid w:val="007665AB"/>
    <w:rsid w:val="007B3513"/>
    <w:rsid w:val="007C57BE"/>
    <w:rsid w:val="007E2A40"/>
    <w:rsid w:val="008148DA"/>
    <w:rsid w:val="0085053C"/>
    <w:rsid w:val="00864568"/>
    <w:rsid w:val="00896CB3"/>
    <w:rsid w:val="008A05BE"/>
    <w:rsid w:val="008E34F9"/>
    <w:rsid w:val="008E5449"/>
    <w:rsid w:val="009218A3"/>
    <w:rsid w:val="00925B07"/>
    <w:rsid w:val="00981137"/>
    <w:rsid w:val="00983CA4"/>
    <w:rsid w:val="009B20E4"/>
    <w:rsid w:val="009D7B59"/>
    <w:rsid w:val="009E61D2"/>
    <w:rsid w:val="009F3C4F"/>
    <w:rsid w:val="00A06912"/>
    <w:rsid w:val="00A16713"/>
    <w:rsid w:val="00A63A2B"/>
    <w:rsid w:val="00A67130"/>
    <w:rsid w:val="00A74D55"/>
    <w:rsid w:val="00A80B8C"/>
    <w:rsid w:val="00A8569B"/>
    <w:rsid w:val="00AF1982"/>
    <w:rsid w:val="00B24F3D"/>
    <w:rsid w:val="00B44AEC"/>
    <w:rsid w:val="00B65979"/>
    <w:rsid w:val="00BA666E"/>
    <w:rsid w:val="00BE0500"/>
    <w:rsid w:val="00C83D6D"/>
    <w:rsid w:val="00C90E30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E471EB"/>
    <w:rsid w:val="00EF7DA9"/>
    <w:rsid w:val="00F2120B"/>
    <w:rsid w:val="00F605AF"/>
    <w:rsid w:val="00F87DF6"/>
    <w:rsid w:val="00FB1F48"/>
    <w:rsid w:val="00FC6C8D"/>
    <w:rsid w:val="00FF2A7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F6164E2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519</Words>
  <Characters>4813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42</cp:revision>
  <cp:lastPrinted>2019-01-24T14:31:00Z</cp:lastPrinted>
  <dcterms:created xsi:type="dcterms:W3CDTF">2018-11-09T09:58:00Z</dcterms:created>
  <dcterms:modified xsi:type="dcterms:W3CDTF">2019-10-07T10:22:00Z</dcterms:modified>
</cp:coreProperties>
</file>